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436F6214" w14:textId="1F807EA2" w:rsidR="00AB16B9" w:rsidRPr="00793814" w:rsidRDefault="00087B1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Fakültemiz </w:t>
      </w:r>
      <w:r w:rsidR="00CA1110">
        <w:rPr>
          <w:rFonts w:ascii="Times New Roman" w:hAnsi="Times New Roman" w:cs="Times New Roman"/>
          <w:b/>
          <w:sz w:val="24"/>
          <w:szCs w:val="24"/>
        </w:rPr>
        <w:t xml:space="preserve">Sağlık Yönetimi Bölümünde </w:t>
      </w:r>
      <w:r w:rsidRPr="00793814">
        <w:rPr>
          <w:rFonts w:ascii="Times New Roman" w:hAnsi="Times New Roman" w:cs="Times New Roman"/>
          <w:b/>
          <w:sz w:val="24"/>
          <w:szCs w:val="24"/>
        </w:rPr>
        <w:t>Bölümlerinin 202</w:t>
      </w:r>
      <w:r w:rsidR="00EE5BC7">
        <w:rPr>
          <w:rFonts w:ascii="Times New Roman" w:hAnsi="Times New Roman" w:cs="Times New Roman"/>
          <w:b/>
          <w:sz w:val="24"/>
          <w:szCs w:val="24"/>
        </w:rPr>
        <w:t>4</w:t>
      </w:r>
      <w:r w:rsidRPr="00793814">
        <w:rPr>
          <w:rFonts w:ascii="Times New Roman" w:hAnsi="Times New Roman" w:cs="Times New Roman"/>
          <w:b/>
          <w:sz w:val="24"/>
          <w:szCs w:val="24"/>
        </w:rPr>
        <w:t>-202</w:t>
      </w:r>
      <w:r w:rsidR="00EE5BC7">
        <w:rPr>
          <w:rFonts w:ascii="Times New Roman" w:hAnsi="Times New Roman" w:cs="Times New Roman"/>
          <w:b/>
          <w:sz w:val="24"/>
          <w:szCs w:val="24"/>
        </w:rPr>
        <w:t>5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Eğitim-Öğretim Yılı Güz Yarıyılı ders programında yer alan aşağıdaki dersleri vermek üzere, 2547 sayılı Kanunun 31 inci maddesi uyarınca, aşağıda belirtilen niteliklere sahip toplam </w:t>
      </w:r>
      <w:r w:rsidR="007F6CF9">
        <w:rPr>
          <w:rFonts w:ascii="Times New Roman" w:hAnsi="Times New Roman" w:cs="Times New Roman"/>
          <w:b/>
          <w:sz w:val="24"/>
          <w:szCs w:val="24"/>
        </w:rPr>
        <w:t>8</w:t>
      </w:r>
      <w:r w:rsidR="00D17097">
        <w:rPr>
          <w:rFonts w:ascii="Times New Roman" w:hAnsi="Times New Roman" w:cs="Times New Roman"/>
          <w:b/>
          <w:sz w:val="24"/>
          <w:szCs w:val="24"/>
        </w:rPr>
        <w:t xml:space="preserve"> ders için </w:t>
      </w:r>
      <w:r w:rsidR="00D17097" w:rsidRPr="00793814">
        <w:rPr>
          <w:rFonts w:ascii="Times New Roman" w:hAnsi="Times New Roman" w:cs="Times New Roman"/>
          <w:b/>
          <w:sz w:val="24"/>
          <w:szCs w:val="24"/>
        </w:rPr>
        <w:t>öğretim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p w14:paraId="182F6974" w14:textId="77777777" w:rsidR="00AC2D77" w:rsidRPr="0079381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567"/>
        <w:gridCol w:w="3263"/>
        <w:gridCol w:w="589"/>
        <w:gridCol w:w="570"/>
        <w:gridCol w:w="427"/>
        <w:gridCol w:w="573"/>
        <w:gridCol w:w="5280"/>
        <w:gridCol w:w="1434"/>
      </w:tblGrid>
      <w:tr w:rsidR="002178AA" w:rsidRPr="002178AA" w14:paraId="179170C1" w14:textId="77777777" w:rsidTr="00F35164">
        <w:trPr>
          <w:trHeight w:val="210"/>
        </w:trPr>
        <w:tc>
          <w:tcPr>
            <w:tcW w:w="3567" w:type="dxa"/>
            <w:vMerge w:val="restart"/>
          </w:tcPr>
          <w:p w14:paraId="6DED4F38" w14:textId="77777777" w:rsidR="00B640F5" w:rsidRPr="002178A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3263" w:type="dxa"/>
            <w:vMerge w:val="restart"/>
          </w:tcPr>
          <w:p w14:paraId="44050D81" w14:textId="77777777" w:rsidR="00B640F5" w:rsidRPr="002178AA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  <w:gridSpan w:val="4"/>
          </w:tcPr>
          <w:p w14:paraId="10E3F8F0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80" w:type="dxa"/>
            <w:vMerge w:val="restart"/>
          </w:tcPr>
          <w:p w14:paraId="14D1D852" w14:textId="77777777" w:rsidR="00B640F5" w:rsidRPr="002178AA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4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2178AA" w14:paraId="6369009C" w14:textId="77777777" w:rsidTr="009B2378">
        <w:trPr>
          <w:trHeight w:val="403"/>
        </w:trPr>
        <w:tc>
          <w:tcPr>
            <w:tcW w:w="3567" w:type="dxa"/>
            <w:vMerge/>
          </w:tcPr>
          <w:p w14:paraId="419F638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14:paraId="1AB9C321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14:paraId="637F8C59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70" w:type="dxa"/>
          </w:tcPr>
          <w:p w14:paraId="2F38177D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7" w:type="dxa"/>
          </w:tcPr>
          <w:p w14:paraId="15E9D222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3" w:type="dxa"/>
          </w:tcPr>
          <w:p w14:paraId="462F0CE9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80" w:type="dxa"/>
            <w:vMerge/>
          </w:tcPr>
          <w:p w14:paraId="160F271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AA" w:rsidRPr="002178AA" w14:paraId="35514D07" w14:textId="77777777" w:rsidTr="00674657">
        <w:trPr>
          <w:trHeight w:val="383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C067" w14:textId="1FDF8BF1" w:rsidR="00887D84" w:rsidRPr="002178AA" w:rsidRDefault="00CB680A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955">
              <w:rPr>
                <w:rFonts w:ascii="Times New Roman" w:hAnsi="Times New Roman" w:cs="Times New Roman"/>
                <w:sz w:val="24"/>
                <w:szCs w:val="24"/>
              </w:rPr>
              <w:t>SKY435 Sağlık Kurumlarında Pazarlama</w:t>
            </w:r>
          </w:p>
        </w:tc>
        <w:tc>
          <w:tcPr>
            <w:tcW w:w="3263" w:type="dxa"/>
          </w:tcPr>
          <w:p w14:paraId="1D400219" w14:textId="5428B5EA" w:rsidR="00887D84" w:rsidRPr="002178AA" w:rsidRDefault="009B2378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</w:tcPr>
          <w:p w14:paraId="288B5DA8" w14:textId="77777777" w:rsidR="00801FC5" w:rsidRPr="002178AA" w:rsidRDefault="00801FC5" w:rsidP="00801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A467" w14:textId="2D4E1BC0" w:rsidR="00887D84" w:rsidRPr="002178AA" w:rsidRDefault="00887D84" w:rsidP="00801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37736125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98FA" w14:textId="0594C5C2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00A3795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D271" w14:textId="60628EB9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0B6CE216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644E" w14:textId="2CA8650A" w:rsidR="00887D84" w:rsidRPr="002178AA" w:rsidRDefault="007C1043" w:rsidP="007C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EA07" w14:textId="77777777" w:rsidR="00674657" w:rsidRDefault="00674657" w:rsidP="006746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1F3C430" w14:textId="25E337D4" w:rsidR="00887D84" w:rsidRPr="00674657" w:rsidRDefault="007879C4" w:rsidP="006746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3BFF16F7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A335D" w14:textId="79653DC1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7879C4" w:rsidRPr="002178AA" w14:paraId="6A2E11C3" w14:textId="77777777" w:rsidTr="00674657">
        <w:trPr>
          <w:trHeight w:val="552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1B40" w14:textId="3CBC4CBC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0A">
              <w:rPr>
                <w:rFonts w:ascii="Times New Roman" w:eastAsia="Calibri" w:hAnsi="Times New Roman" w:cs="Times New Roman"/>
                <w:sz w:val="24"/>
                <w:szCs w:val="24"/>
              </w:rPr>
              <w:t>SKY439 Sağlık Kurumlarında Stratejik Yönetim</w:t>
            </w:r>
          </w:p>
        </w:tc>
        <w:tc>
          <w:tcPr>
            <w:tcW w:w="3263" w:type="dxa"/>
          </w:tcPr>
          <w:p w14:paraId="363C209F" w14:textId="77ABF98E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852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</w:tcPr>
          <w:p w14:paraId="03EFA093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3A58" w14:textId="656FA95E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</w:tcPr>
          <w:p w14:paraId="07CEFF88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71FDB" w14:textId="5D510238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551A483B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DDEE2" w14:textId="6A167C2B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</w:tcPr>
          <w:p w14:paraId="45865A0A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C8B7E" w14:textId="541F0EC4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9991" w14:textId="76F7D7D7" w:rsidR="007879C4" w:rsidRPr="00674657" w:rsidRDefault="007879C4" w:rsidP="007879C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4451B376" w14:textId="77777777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A1E6C" w14:textId="0BCF4D7D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C4" w:rsidRPr="002178AA" w14:paraId="3246E119" w14:textId="77777777" w:rsidTr="00674657">
        <w:trPr>
          <w:trHeight w:val="545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E60" w14:textId="6A8AAACE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955">
              <w:rPr>
                <w:rFonts w:ascii="Times New Roman" w:hAnsi="Times New Roman" w:cs="Times New Roman"/>
                <w:sz w:val="24"/>
                <w:szCs w:val="24"/>
              </w:rPr>
              <w:t>SKY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451 Sağlık Kurumlarında Liderlik</w:t>
            </w:r>
          </w:p>
        </w:tc>
        <w:tc>
          <w:tcPr>
            <w:tcW w:w="3263" w:type="dxa"/>
          </w:tcPr>
          <w:p w14:paraId="33462238" w14:textId="40CAE5B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852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</w:tcPr>
          <w:p w14:paraId="2324F783" w14:textId="77777777" w:rsidR="007879C4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B963D" w14:textId="18AF9648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710977AE" w14:textId="77777777" w:rsidR="007879C4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F581B" w14:textId="40565E10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ACA658C" w14:textId="77777777" w:rsidR="007879C4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B9F" w14:textId="037F772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7DB38514" w14:textId="77777777" w:rsidR="007879C4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8C752" w14:textId="15D4BD4B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7658" w14:textId="7823BDBE" w:rsidR="007879C4" w:rsidRPr="00674657" w:rsidRDefault="007879C4" w:rsidP="007879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03949B62" w14:textId="77777777" w:rsidR="007879C4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FFAD6" w14:textId="3B7C0D9E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C4" w:rsidRPr="002178AA" w14:paraId="79300CC5" w14:textId="77777777" w:rsidTr="009B2378">
        <w:trPr>
          <w:trHeight w:val="109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2332" w14:textId="6F7274CA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0A">
              <w:rPr>
                <w:rFonts w:ascii="Times New Roman" w:eastAsia="Calibri" w:hAnsi="Times New Roman" w:cs="Times New Roman"/>
                <w:sz w:val="24"/>
                <w:szCs w:val="24"/>
              </w:rPr>
              <w:t>SKY437 Karşılaştırmalı Sağlık Sistemleri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19CB" w14:textId="7A51E161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852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8D587C" w14:textId="3ED3B1CB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881C8" w14:textId="5A587CA1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7D5B6" w14:textId="0FB21C0F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E6AEE" w14:textId="1B7F264B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EEB3" w14:textId="588FD571" w:rsidR="007879C4" w:rsidRPr="00674657" w:rsidRDefault="007879C4" w:rsidP="007879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0ECA1263" w14:textId="12689077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C4" w:rsidRPr="002178AA" w14:paraId="7C37B831" w14:textId="77777777" w:rsidTr="009B2378">
        <w:trPr>
          <w:trHeight w:val="109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CE60" w14:textId="584694E2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110">
              <w:rPr>
                <w:rFonts w:ascii="Times New Roman" w:hAnsi="Times New Roman" w:cs="Times New Roman"/>
                <w:sz w:val="24"/>
                <w:szCs w:val="24"/>
              </w:rPr>
              <w:t>SKY453 Sağlık Kurumlarında Örnek Olay Analizi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278B" w14:textId="63DBB140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852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6E446" w14:textId="7AC7F09F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903708" w14:textId="6366F906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C1370" w14:textId="006C3F5D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267E2" w14:textId="21512690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2BC9" w14:textId="07C86002" w:rsidR="007879C4" w:rsidRPr="00674657" w:rsidRDefault="007879C4" w:rsidP="007879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543479F6" w14:textId="4F15A832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C4" w:rsidRPr="002178AA" w14:paraId="0F463037" w14:textId="77777777" w:rsidTr="00FD52EF">
        <w:trPr>
          <w:trHeight w:val="109"/>
        </w:trPr>
        <w:tc>
          <w:tcPr>
            <w:tcW w:w="3567" w:type="dxa"/>
          </w:tcPr>
          <w:p w14:paraId="3705A7E3" w14:textId="3DDF3308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110">
              <w:rPr>
                <w:rFonts w:ascii="Times New Roman" w:hAnsi="Times New Roman" w:cs="Times New Roman"/>
                <w:sz w:val="24"/>
                <w:szCs w:val="24"/>
              </w:rPr>
              <w:t xml:space="preserve">FZT313 Biyoistatistik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CA1110">
              <w:rPr>
                <w:rFonts w:ascii="Times New Roman" w:hAnsi="Times New Roman" w:cs="Times New Roman"/>
                <w:sz w:val="24"/>
                <w:szCs w:val="24"/>
              </w:rPr>
              <w:t>e Araştırma Metodolojisi:</w:t>
            </w:r>
          </w:p>
        </w:tc>
        <w:tc>
          <w:tcPr>
            <w:tcW w:w="3263" w:type="dxa"/>
          </w:tcPr>
          <w:p w14:paraId="459FE2B8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67DFD" w14:textId="282E628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</w:tcPr>
          <w:p w14:paraId="4B6057D3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C3A89" w14:textId="4A160C13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4ADA0740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E7BB3" w14:textId="2954EDA1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3A2D08FD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C6B60" w14:textId="6CBEA108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6834A8EA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02A8E" w14:textId="47410055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shd w:val="clear" w:color="auto" w:fill="FFFFFF"/>
          </w:tcPr>
          <w:p w14:paraId="633D339E" w14:textId="08F55193" w:rsidR="007879C4" w:rsidRPr="00674657" w:rsidRDefault="007879C4" w:rsidP="007879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FFFFFF"/>
            <w:vAlign w:val="center"/>
          </w:tcPr>
          <w:p w14:paraId="3DF230C8" w14:textId="1EAEE657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52EF" w:rsidRPr="002178AA" w14:paraId="56F04DAC" w14:textId="77777777" w:rsidTr="00A963E1">
        <w:trPr>
          <w:trHeight w:val="109"/>
        </w:trPr>
        <w:tc>
          <w:tcPr>
            <w:tcW w:w="3567" w:type="dxa"/>
          </w:tcPr>
          <w:p w14:paraId="09EE65D5" w14:textId="77777777" w:rsid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55554" w14:textId="77777777" w:rsid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45251" w14:textId="42672CCA" w:rsidR="00FD52EF" w:rsidRPr="00CA1110" w:rsidRDefault="00FD52EF" w:rsidP="00FD52EF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BDYSD3 Türk Mutfağı</w:t>
            </w:r>
          </w:p>
        </w:tc>
        <w:tc>
          <w:tcPr>
            <w:tcW w:w="3263" w:type="dxa"/>
          </w:tcPr>
          <w:p w14:paraId="0B2E20D8" w14:textId="77777777" w:rsid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EC1AF" w14:textId="77777777" w:rsid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6C2B2" w14:textId="6249076D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89" w:type="dxa"/>
          </w:tcPr>
          <w:p w14:paraId="6397F543" w14:textId="26AECAEC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57A8F9EF" w14:textId="1AAB8FE9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" w:type="dxa"/>
          </w:tcPr>
          <w:p w14:paraId="08892390" w14:textId="42BC9EC2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</w:tcPr>
          <w:p w14:paraId="102607B5" w14:textId="59234C65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</w:tcPr>
          <w:p w14:paraId="3A36A951" w14:textId="77777777" w:rsidR="00FD52EF" w:rsidRP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F">
              <w:rPr>
                <w:rFonts w:ascii="Times New Roman" w:hAnsi="Times New Roman" w:cs="Times New Roman"/>
                <w:sz w:val="24"/>
                <w:szCs w:val="24"/>
              </w:rPr>
              <w:t>En az 10 yıl Türk ve Dünya Mutfakları konusunda sektör deneyimi bulunmak</w:t>
            </w:r>
          </w:p>
          <w:p w14:paraId="5E0A4E1C" w14:textId="77777777" w:rsidR="00FD52EF" w:rsidRP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F">
              <w:rPr>
                <w:rFonts w:ascii="Times New Roman" w:hAnsi="Times New Roman" w:cs="Times New Roman"/>
                <w:sz w:val="24"/>
                <w:szCs w:val="24"/>
              </w:rPr>
              <w:t>Aşçılık konusunda ustalık ve usta öğreticilik belgesine sahip olmak</w:t>
            </w:r>
          </w:p>
          <w:p w14:paraId="1E026DAB" w14:textId="4C635F2A" w:rsidR="00FD52EF" w:rsidRPr="003A238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434" w:type="dxa"/>
            <w:shd w:val="clear" w:color="auto" w:fill="auto"/>
          </w:tcPr>
          <w:p w14:paraId="5E35F476" w14:textId="1B46A3AE" w:rsidR="00FD52EF" w:rsidRPr="002178AA" w:rsidRDefault="00FD52EF" w:rsidP="00FD5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6CF9" w:rsidRPr="002178AA" w14:paraId="7A507045" w14:textId="77777777" w:rsidTr="007F6CF9">
        <w:trPr>
          <w:trHeight w:val="977"/>
        </w:trPr>
        <w:tc>
          <w:tcPr>
            <w:tcW w:w="3567" w:type="dxa"/>
          </w:tcPr>
          <w:p w14:paraId="7A034F37" w14:textId="77777777" w:rsidR="007F6CF9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0A3DD" w14:textId="464150FA" w:rsidR="007F6CF9" w:rsidRDefault="007F6CF9" w:rsidP="007F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BDY109 Anatomi</w:t>
            </w:r>
          </w:p>
        </w:tc>
        <w:tc>
          <w:tcPr>
            <w:tcW w:w="3263" w:type="dxa"/>
          </w:tcPr>
          <w:p w14:paraId="6EDC5589" w14:textId="77777777" w:rsidR="007F6CF9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B07F0" w14:textId="4A02F776" w:rsidR="007F6CF9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89" w:type="dxa"/>
          </w:tcPr>
          <w:p w14:paraId="1BF09368" w14:textId="77777777" w:rsidR="007F6CF9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C5F6F" w14:textId="58DFC760" w:rsidR="007F6CF9" w:rsidRPr="007D0310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67659AE0" w14:textId="77777777" w:rsidR="007F6CF9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61455" w14:textId="41AEBBC0" w:rsidR="007F6CF9" w:rsidRPr="007D0310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90B126F" w14:textId="77777777" w:rsidR="007F6CF9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6CB5C" w14:textId="3BDDDA43" w:rsidR="007F6CF9" w:rsidRPr="007D0310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305C8014" w14:textId="77777777" w:rsidR="007F6CF9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45108" w14:textId="10232C05" w:rsidR="007F6CF9" w:rsidRPr="007D0310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</w:tcPr>
          <w:p w14:paraId="384553C2" w14:textId="1EDBEC6B" w:rsidR="007F6CF9" w:rsidRPr="00FD52EF" w:rsidRDefault="007F6CF9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CF9">
              <w:rPr>
                <w:rFonts w:ascii="Times New Roman" w:hAnsi="Times New Roman" w:cs="Times New Roman"/>
                <w:sz w:val="24"/>
                <w:szCs w:val="24"/>
              </w:rPr>
              <w:t>Tıp Fakültesi mezunu olmak. Uzmanlığını ve Doçentliğini Ortopedi ve Travmatoloji alanında yapmış olmak.</w:t>
            </w:r>
          </w:p>
        </w:tc>
        <w:tc>
          <w:tcPr>
            <w:tcW w:w="1434" w:type="dxa"/>
            <w:shd w:val="clear" w:color="auto" w:fill="auto"/>
          </w:tcPr>
          <w:p w14:paraId="56AB07A0" w14:textId="5A7A2AAF" w:rsidR="007F6CF9" w:rsidRPr="007D0310" w:rsidRDefault="007F6CF9" w:rsidP="00FD5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5975425" w14:textId="12274EEE" w:rsidR="00F954DD" w:rsidRPr="00793814" w:rsidRDefault="00F954DD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6243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9"/>
        <w:gridCol w:w="3484"/>
      </w:tblGrid>
      <w:tr w:rsidR="00F954DD" w:rsidRPr="00793814" w14:paraId="1F5BF6F5" w14:textId="77777777" w:rsidTr="00F954DD">
        <w:trPr>
          <w:trHeight w:val="325"/>
        </w:trPr>
        <w:tc>
          <w:tcPr>
            <w:tcW w:w="6243" w:type="dxa"/>
            <w:gridSpan w:val="2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793814" w14:paraId="2A9080DF" w14:textId="77777777" w:rsidTr="00F954D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"/>
        </w:trPr>
        <w:tc>
          <w:tcPr>
            <w:tcW w:w="2759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484" w:type="dxa"/>
          </w:tcPr>
          <w:p w14:paraId="63B1798A" w14:textId="7BB05010" w:rsidR="00F954DD" w:rsidRPr="00793814" w:rsidRDefault="00674657" w:rsidP="006746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  <w:r w:rsidR="002178AA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</w:tr>
      <w:tr w:rsidR="00F954DD" w:rsidRPr="00793814" w14:paraId="655D7F01" w14:textId="77777777" w:rsidTr="00087B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"/>
        </w:trPr>
        <w:tc>
          <w:tcPr>
            <w:tcW w:w="2759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484" w:type="dxa"/>
          </w:tcPr>
          <w:p w14:paraId="6E9F03B1" w14:textId="6FB75C1D" w:rsidR="00F954DD" w:rsidRPr="00793814" w:rsidRDefault="002178AA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87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</w:tc>
      </w:tr>
    </w:tbl>
    <w:p w14:paraId="19F7FF1B" w14:textId="77777777" w:rsidR="00793814" w:rsidRPr="00793814" w:rsidRDefault="00793814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56F54229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130D9499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0B0A64D6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14:paraId="28CB228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13F7BAFB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4-Verilecek dersler ile ilgili mesleki çalışmaları içeren ayrıntılı dosya.</w:t>
      </w:r>
    </w:p>
    <w:p w14:paraId="21CCFC49" w14:textId="77777777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14:paraId="5E31BF2C" w14:textId="77777777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14:paraId="4C842F9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</w:p>
    <w:p w14:paraId="0621EFF9" w14:textId="4A1D0263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</w:t>
      </w:r>
      <w:r w:rsidR="007879C4">
        <w:rPr>
          <w:rFonts w:ascii="Times New Roman" w:hAnsi="Times New Roman" w:cs="Times New Roman"/>
          <w:sz w:val="24"/>
          <w:szCs w:val="24"/>
        </w:rPr>
        <w:t xml:space="preserve"> sevim.firat@toros.edu.tr</w:t>
      </w:r>
      <w:hyperlink r:id="rId8" w:history="1"/>
      <w:r w:rsidR="007879C4">
        <w:t xml:space="preserve"> </w:t>
      </w:r>
      <w:r w:rsidRPr="00793814">
        <w:rPr>
          <w:rFonts w:ascii="Times New Roman" w:hAnsi="Times New Roman" w:cs="Times New Roman"/>
          <w:sz w:val="24"/>
          <w:szCs w:val="24"/>
        </w:rPr>
        <w:t xml:space="preserve">adresine e-posta ile gönderilebilir. </w:t>
      </w:r>
    </w:p>
    <w:sectPr w:rsidR="00F954DD" w:rsidRPr="00793814" w:rsidSect="003C064C">
      <w:footerReference w:type="default" r:id="rId9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45BFE" w14:textId="77777777" w:rsidR="00894986" w:rsidRDefault="00894986" w:rsidP="00FC6189">
      <w:pPr>
        <w:spacing w:after="0" w:line="240" w:lineRule="auto"/>
      </w:pPr>
      <w:r>
        <w:separator/>
      </w:r>
    </w:p>
  </w:endnote>
  <w:endnote w:type="continuationSeparator" w:id="0">
    <w:p w14:paraId="6C00DF77" w14:textId="77777777" w:rsidR="00894986" w:rsidRDefault="00894986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060FEC0B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C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16869" w14:textId="77777777" w:rsidR="00894986" w:rsidRDefault="00894986" w:rsidP="00FC6189">
      <w:pPr>
        <w:spacing w:after="0" w:line="240" w:lineRule="auto"/>
      </w:pPr>
      <w:r>
        <w:separator/>
      </w:r>
    </w:p>
  </w:footnote>
  <w:footnote w:type="continuationSeparator" w:id="0">
    <w:p w14:paraId="093418D9" w14:textId="77777777" w:rsidR="00894986" w:rsidRDefault="00894986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04CA6"/>
    <w:multiLevelType w:val="hybridMultilevel"/>
    <w:tmpl w:val="7D189D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4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8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1"/>
  </w:num>
  <w:num w:numId="4">
    <w:abstractNumId w:val="9"/>
  </w:num>
  <w:num w:numId="5">
    <w:abstractNumId w:val="11"/>
  </w:num>
  <w:num w:numId="6">
    <w:abstractNumId w:val="20"/>
  </w:num>
  <w:num w:numId="7">
    <w:abstractNumId w:val="12"/>
  </w:num>
  <w:num w:numId="8">
    <w:abstractNumId w:val="5"/>
  </w:num>
  <w:num w:numId="9">
    <w:abstractNumId w:val="8"/>
  </w:num>
  <w:num w:numId="10">
    <w:abstractNumId w:val="17"/>
  </w:num>
  <w:num w:numId="11">
    <w:abstractNumId w:val="7"/>
  </w:num>
  <w:num w:numId="12">
    <w:abstractNumId w:val="3"/>
  </w:num>
  <w:num w:numId="13">
    <w:abstractNumId w:val="15"/>
  </w:num>
  <w:num w:numId="14">
    <w:abstractNumId w:val="13"/>
  </w:num>
  <w:num w:numId="15">
    <w:abstractNumId w:val="19"/>
  </w:num>
  <w:num w:numId="16">
    <w:abstractNumId w:val="14"/>
  </w:num>
  <w:num w:numId="17">
    <w:abstractNumId w:val="10"/>
  </w:num>
  <w:num w:numId="18">
    <w:abstractNumId w:val="6"/>
  </w:num>
  <w:num w:numId="19">
    <w:abstractNumId w:val="16"/>
  </w:num>
  <w:num w:numId="20">
    <w:abstractNumId w:val="4"/>
  </w:num>
  <w:num w:numId="21">
    <w:abstractNumId w:val="21"/>
  </w:num>
  <w:num w:numId="22">
    <w:abstractNumId w:val="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064C"/>
    <w:rsid w:val="003C1552"/>
    <w:rsid w:val="003C705A"/>
    <w:rsid w:val="003D4B22"/>
    <w:rsid w:val="003E0FE9"/>
    <w:rsid w:val="003E4481"/>
    <w:rsid w:val="003E7EED"/>
    <w:rsid w:val="003F126B"/>
    <w:rsid w:val="003F2612"/>
    <w:rsid w:val="00403975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357F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E7FBB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00F"/>
    <w:rsid w:val="0052637F"/>
    <w:rsid w:val="005403B9"/>
    <w:rsid w:val="00541231"/>
    <w:rsid w:val="00544AD8"/>
    <w:rsid w:val="00551222"/>
    <w:rsid w:val="00565A11"/>
    <w:rsid w:val="00571EBE"/>
    <w:rsid w:val="00573CC9"/>
    <w:rsid w:val="005874A4"/>
    <w:rsid w:val="00591AB7"/>
    <w:rsid w:val="005A172C"/>
    <w:rsid w:val="005A4E71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4657"/>
    <w:rsid w:val="00676369"/>
    <w:rsid w:val="0068087C"/>
    <w:rsid w:val="00687166"/>
    <w:rsid w:val="006952A1"/>
    <w:rsid w:val="006A6D53"/>
    <w:rsid w:val="006B2A67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459A4"/>
    <w:rsid w:val="007552BA"/>
    <w:rsid w:val="00775C7D"/>
    <w:rsid w:val="00777141"/>
    <w:rsid w:val="0078126A"/>
    <w:rsid w:val="00784C41"/>
    <w:rsid w:val="0078660B"/>
    <w:rsid w:val="00786989"/>
    <w:rsid w:val="007879C4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F4AEA"/>
    <w:rsid w:val="007F6CF9"/>
    <w:rsid w:val="007F75FA"/>
    <w:rsid w:val="00801FC5"/>
    <w:rsid w:val="00802ED9"/>
    <w:rsid w:val="008167EB"/>
    <w:rsid w:val="00821C24"/>
    <w:rsid w:val="00824CAA"/>
    <w:rsid w:val="00831F5F"/>
    <w:rsid w:val="00832ABD"/>
    <w:rsid w:val="0083502E"/>
    <w:rsid w:val="00845BBF"/>
    <w:rsid w:val="00861F0B"/>
    <w:rsid w:val="008660B3"/>
    <w:rsid w:val="00872081"/>
    <w:rsid w:val="008732EB"/>
    <w:rsid w:val="0087663F"/>
    <w:rsid w:val="0088149B"/>
    <w:rsid w:val="00887D84"/>
    <w:rsid w:val="00893063"/>
    <w:rsid w:val="00894986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4F92"/>
    <w:rsid w:val="009A772E"/>
    <w:rsid w:val="009B01C4"/>
    <w:rsid w:val="009B2378"/>
    <w:rsid w:val="009C01E6"/>
    <w:rsid w:val="009C0CCB"/>
    <w:rsid w:val="009C52F9"/>
    <w:rsid w:val="009D54E9"/>
    <w:rsid w:val="009E0A51"/>
    <w:rsid w:val="009E4B97"/>
    <w:rsid w:val="009E5CF8"/>
    <w:rsid w:val="009F73F5"/>
    <w:rsid w:val="00A0131C"/>
    <w:rsid w:val="00A01A8B"/>
    <w:rsid w:val="00A02453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85576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A1110"/>
    <w:rsid w:val="00CB20D9"/>
    <w:rsid w:val="00CB2FA3"/>
    <w:rsid w:val="00CB680A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88D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D52EF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9D9A4-9A79-4D66-B3B8-41DACD79C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2020-05-20T06:18:00Z</cp:lastPrinted>
  <dcterms:created xsi:type="dcterms:W3CDTF">2023-08-21T10:04:00Z</dcterms:created>
  <dcterms:modified xsi:type="dcterms:W3CDTF">2024-09-05T12:48:00Z</dcterms:modified>
</cp:coreProperties>
</file>